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Y="990"/>
        <w:tblW w:w="1570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276"/>
        <w:gridCol w:w="2429"/>
        <w:gridCol w:w="1428"/>
        <w:gridCol w:w="1735"/>
        <w:gridCol w:w="3838"/>
      </w:tblGrid>
      <w:tr w:rsidR="0012644F" w:rsidRPr="0012644F" w:rsidTr="00FB3626">
        <w:trPr>
          <w:trHeight w:val="483"/>
        </w:trPr>
        <w:tc>
          <w:tcPr>
            <w:tcW w:w="6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644F" w:rsidRDefault="00392C34" w:rsidP="00FB3626">
            <w:pPr>
              <w:spacing w:after="0" w:line="276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 xml:space="preserve">ФИО </w:t>
            </w:r>
            <w:r w:rsidRPr="00392C3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_____________________________________________</w:t>
            </w:r>
            <w:r w:rsidR="004E73E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_</w:t>
            </w:r>
          </w:p>
          <w:p w:rsidR="00392C34" w:rsidRPr="0012644F" w:rsidRDefault="004E73E4" w:rsidP="00FB3626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Г</w:t>
            </w:r>
            <w:r w:rsidR="00392C34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руппа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 xml:space="preserve"> </w:t>
            </w:r>
            <w:r w:rsidR="00392C34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____________________________________________</w:t>
            </w:r>
          </w:p>
        </w:tc>
        <w:tc>
          <w:tcPr>
            <w:tcW w:w="2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644F" w:rsidRPr="0012644F" w:rsidRDefault="0012644F" w:rsidP="00FB362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12644F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Структурное подразделение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644F" w:rsidRPr="0012644F" w:rsidRDefault="0012644F" w:rsidP="00FB362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12644F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644F" w:rsidRPr="0012644F" w:rsidRDefault="0012644F" w:rsidP="00FB362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12644F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Количество отработанных часов</w:t>
            </w:r>
          </w:p>
        </w:tc>
        <w:tc>
          <w:tcPr>
            <w:tcW w:w="3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644F" w:rsidRPr="0012644F" w:rsidRDefault="0012644F" w:rsidP="00FB362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12644F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Руководитель практики / проекта</w:t>
            </w:r>
          </w:p>
        </w:tc>
      </w:tr>
      <w:tr w:rsidR="0012644F" w:rsidRPr="0012644F" w:rsidTr="00FB3626">
        <w:trPr>
          <w:trHeight w:val="481"/>
        </w:trPr>
        <w:tc>
          <w:tcPr>
            <w:tcW w:w="6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2644F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Поддержание и улучшение качества социальной среды университета</w:t>
            </w:r>
            <w:r w:rsidR="006175B8" w:rsidRPr="00C9280D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 xml:space="preserve"> (48 часов)</w:t>
            </w:r>
            <w:r w:rsidRPr="0012644F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 xml:space="preserve">: </w:t>
            </w:r>
          </w:p>
        </w:tc>
        <w:tc>
          <w:tcPr>
            <w:tcW w:w="2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44F" w:rsidRPr="0012644F" w:rsidTr="00FB3626">
        <w:trPr>
          <w:trHeight w:val="337"/>
        </w:trPr>
        <w:tc>
          <w:tcPr>
            <w:tcW w:w="6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644F" w:rsidRPr="003E7BFA" w:rsidRDefault="0012644F" w:rsidP="00FB362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12644F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- дежурство по университету</w:t>
            </w:r>
          </w:p>
          <w:p w:rsidR="006175B8" w:rsidRPr="0012644F" w:rsidRDefault="00FF7CB6" w:rsidP="00FB36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 xml:space="preserve">                </w:t>
            </w:r>
            <w:r w:rsidR="006175B8" w:rsidRPr="00C9280D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>(18 часов)</w:t>
            </w:r>
          </w:p>
        </w:tc>
        <w:tc>
          <w:tcPr>
            <w:tcW w:w="2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2644F" w:rsidRPr="0012644F" w:rsidRDefault="0012644F" w:rsidP="00FB362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2644F" w:rsidRPr="0012644F" w:rsidRDefault="0012644F" w:rsidP="00FB362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2644F" w:rsidRPr="0012644F" w:rsidRDefault="0012644F" w:rsidP="00FB362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3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2644F" w:rsidRPr="0012644F" w:rsidRDefault="0012644F" w:rsidP="00FB362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12644F" w:rsidRPr="0012644F" w:rsidTr="00FB3626">
        <w:trPr>
          <w:trHeight w:val="360"/>
        </w:trPr>
        <w:tc>
          <w:tcPr>
            <w:tcW w:w="6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44F" w:rsidRPr="0012644F" w:rsidTr="00FB3626">
        <w:trPr>
          <w:trHeight w:val="360"/>
        </w:trPr>
        <w:tc>
          <w:tcPr>
            <w:tcW w:w="6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44F" w:rsidRPr="0012644F" w:rsidTr="00FB3626">
        <w:trPr>
          <w:trHeight w:val="360"/>
        </w:trPr>
        <w:tc>
          <w:tcPr>
            <w:tcW w:w="6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44F" w:rsidRPr="0012644F" w:rsidTr="00FB3626">
        <w:trPr>
          <w:trHeight w:val="360"/>
        </w:trPr>
        <w:tc>
          <w:tcPr>
            <w:tcW w:w="6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2644F" w:rsidRPr="003E7BFA" w:rsidRDefault="0012644F" w:rsidP="00FB362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</w:pPr>
            <w:r w:rsidRPr="0012644F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- работа по заявкам подразделений университета</w:t>
            </w:r>
          </w:p>
          <w:p w:rsidR="006175B8" w:rsidRPr="0012644F" w:rsidRDefault="00FF7CB6" w:rsidP="00FB36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 xml:space="preserve">                                   </w:t>
            </w:r>
            <w:r w:rsidR="006175B8" w:rsidRPr="00C9280D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>(30 часов)</w:t>
            </w:r>
          </w:p>
        </w:tc>
        <w:tc>
          <w:tcPr>
            <w:tcW w:w="2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44F" w:rsidRPr="0012644F" w:rsidTr="00FB3626">
        <w:trPr>
          <w:trHeight w:val="360"/>
        </w:trPr>
        <w:tc>
          <w:tcPr>
            <w:tcW w:w="6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44F" w:rsidRPr="0012644F" w:rsidTr="00FB3626">
        <w:trPr>
          <w:trHeight w:val="360"/>
        </w:trPr>
        <w:tc>
          <w:tcPr>
            <w:tcW w:w="6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44F" w:rsidRPr="0012644F" w:rsidTr="00FB3626">
        <w:trPr>
          <w:trHeight w:val="360"/>
        </w:trPr>
        <w:tc>
          <w:tcPr>
            <w:tcW w:w="6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2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44F" w:rsidRPr="0012644F" w:rsidTr="00FB3626">
        <w:trPr>
          <w:trHeight w:val="360"/>
        </w:trPr>
        <w:tc>
          <w:tcPr>
            <w:tcW w:w="6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2644F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Участие в мероприятиях по профилактике распространения идеологии терроризма, национализма, экстремизма</w:t>
            </w:r>
            <w:r w:rsidR="006175B8" w:rsidRPr="00C9280D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 xml:space="preserve"> (2</w:t>
            </w:r>
            <w:r w:rsidR="003E7BFA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 xml:space="preserve"> </w:t>
            </w:r>
            <w:r w:rsidR="006175B8" w:rsidRPr="00C9280D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>ч</w:t>
            </w:r>
            <w:r w:rsidR="00E66ED2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>аса</w:t>
            </w:r>
            <w:r w:rsidR="006175B8" w:rsidRPr="00C9280D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44F" w:rsidRPr="0012644F" w:rsidTr="00FB3626">
        <w:trPr>
          <w:trHeight w:val="2319"/>
        </w:trPr>
        <w:tc>
          <w:tcPr>
            <w:tcW w:w="6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12644F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Реализаци</w:t>
            </w:r>
            <w:r w:rsidR="00E66ED2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я</w:t>
            </w:r>
            <w:r w:rsidRPr="0012644F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 xml:space="preserve"> социально</w:t>
            </w:r>
            <w:r w:rsidR="00E66ED2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-значимых мероприятий, проектов</w:t>
            </w:r>
            <w:r w:rsidRPr="0012644F">
              <w:rPr>
                <w:rFonts w:ascii="Arial" w:eastAsia="Times New Roman" w:hAnsi="Arial" w:cs="Arial"/>
                <w:b/>
                <w:color w:val="000000"/>
                <w:kern w:val="24"/>
                <w:sz w:val="20"/>
                <w:szCs w:val="20"/>
                <w:lang w:eastAsia="ru-RU"/>
              </w:rPr>
              <w:t>, в т. ч. участие в демонстрациях, митингах и др.</w:t>
            </w:r>
            <w:r w:rsidR="006175B8" w:rsidRPr="00C9280D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ru-RU"/>
              </w:rPr>
              <w:t xml:space="preserve"> (20 часов)</w:t>
            </w:r>
          </w:p>
        </w:tc>
        <w:tc>
          <w:tcPr>
            <w:tcW w:w="2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2644F" w:rsidRPr="0012644F" w:rsidTr="00FB3626">
        <w:trPr>
          <w:trHeight w:val="20"/>
        </w:trPr>
        <w:tc>
          <w:tcPr>
            <w:tcW w:w="6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C9280D" w:rsidRDefault="0012644F" w:rsidP="00FB36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ru-RU"/>
              </w:rPr>
            </w:pPr>
            <w:r w:rsidRPr="0012644F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ru-RU"/>
              </w:rPr>
              <w:t>Итого</w:t>
            </w:r>
            <w:r w:rsidR="00C9280D" w:rsidRPr="00C9280D">
              <w:rPr>
                <w:rFonts w:ascii="Arial" w:eastAsia="Times New Roman" w:hAnsi="Arial" w:cs="Arial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  <w:p w:rsidR="00C9280D" w:rsidRPr="0012644F" w:rsidRDefault="00C9280D" w:rsidP="00FB362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C9280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ru-RU"/>
              </w:rPr>
              <w:t>(70 часов практика,</w:t>
            </w:r>
            <w:r w:rsidR="003E7BFA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ru-RU"/>
              </w:rPr>
              <w:t xml:space="preserve"> </w:t>
            </w:r>
            <w:r w:rsidRPr="00C9280D">
              <w:rPr>
                <w:rFonts w:ascii="Arial" w:eastAsia="Times New Roman" w:hAnsi="Arial" w:cs="Arial"/>
                <w:color w:val="000000"/>
                <w:kern w:val="24"/>
                <w:sz w:val="16"/>
                <w:szCs w:val="16"/>
                <w:lang w:eastAsia="ru-RU"/>
              </w:rPr>
              <w:t xml:space="preserve"> 2 часа – подготовка и защита отчета) </w:t>
            </w:r>
          </w:p>
        </w:tc>
        <w:tc>
          <w:tcPr>
            <w:tcW w:w="2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4E73E4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644F" w:rsidRPr="0012644F" w:rsidRDefault="0012644F" w:rsidP="00FB3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FB3626" w:rsidRPr="00FB3626" w:rsidRDefault="00FB3626" w:rsidP="00FB36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FB3626">
        <w:rPr>
          <w:rFonts w:ascii="Times New Roman" w:hAnsi="Times New Roman" w:cs="Times New Roman"/>
          <w:b/>
          <w:sz w:val="28"/>
        </w:rPr>
        <w:t xml:space="preserve">НАПРАВЛЕНИЕ НА УЧЕБНУЮ ПРАКТИКУ ПО ФОРМИРОВАНИЮ НАВЫКОВ </w:t>
      </w:r>
      <w:r>
        <w:rPr>
          <w:rFonts w:ascii="Times New Roman" w:hAnsi="Times New Roman" w:cs="Times New Roman"/>
          <w:b/>
          <w:sz w:val="28"/>
        </w:rPr>
        <w:br/>
      </w:r>
      <w:r w:rsidRPr="00FB3626">
        <w:rPr>
          <w:rFonts w:ascii="Times New Roman" w:hAnsi="Times New Roman" w:cs="Times New Roman"/>
          <w:b/>
          <w:sz w:val="28"/>
        </w:rPr>
        <w:t>СОЦИАЛЬНОГО ВЗАИМОДЕЙСТВИЯ</w:t>
      </w:r>
    </w:p>
    <w:p w:rsidR="00FB3626" w:rsidRDefault="00FB3626" w:rsidP="004E73E4">
      <w:pPr>
        <w:spacing w:after="0" w:line="240" w:lineRule="auto"/>
        <w:rPr>
          <w:sz w:val="12"/>
        </w:rPr>
      </w:pPr>
    </w:p>
    <w:p w:rsidR="00FB3626" w:rsidRPr="004E73E4" w:rsidRDefault="00FB3626" w:rsidP="004E73E4">
      <w:pPr>
        <w:spacing w:after="0" w:line="240" w:lineRule="auto"/>
        <w:rPr>
          <w:sz w:val="12"/>
        </w:rPr>
      </w:pPr>
      <w:bookmarkStart w:id="0" w:name="_GoBack"/>
      <w:bookmarkEnd w:id="0"/>
    </w:p>
    <w:sectPr w:rsidR="00FB3626" w:rsidRPr="004E73E4" w:rsidSect="00FB3626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Yu Gothic Light">
    <w:altName w:val="游ゴシック Light"/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6B2"/>
    <w:rsid w:val="0012644F"/>
    <w:rsid w:val="00190BAF"/>
    <w:rsid w:val="00392C34"/>
    <w:rsid w:val="003E7BFA"/>
    <w:rsid w:val="004E73E4"/>
    <w:rsid w:val="006175B8"/>
    <w:rsid w:val="009876B2"/>
    <w:rsid w:val="009A680B"/>
    <w:rsid w:val="00A41455"/>
    <w:rsid w:val="00A44848"/>
    <w:rsid w:val="00AA5EB9"/>
    <w:rsid w:val="00C9280D"/>
    <w:rsid w:val="00E66ED2"/>
    <w:rsid w:val="00FB3626"/>
    <w:rsid w:val="00FF7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79F4E3-26BA-45BC-99A5-4BED1C5F4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272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9B0DC-1FD5-4CF0-8E3C-EF775AF270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Шотт Вероника</cp:lastModifiedBy>
  <cp:revision>15</cp:revision>
  <dcterms:created xsi:type="dcterms:W3CDTF">2022-10-03T10:58:00Z</dcterms:created>
  <dcterms:modified xsi:type="dcterms:W3CDTF">2023-07-31T07:21:00Z</dcterms:modified>
</cp:coreProperties>
</file>